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700F8" w:rsidRDefault="00D30F52" w:rsidP="00797F3F">
      <w:pPr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 dnia ........................</w:t>
      </w:r>
    </w:p>
    <w:p w:rsidR="00D30F52" w:rsidRPr="00F700F8" w:rsidRDefault="00D30F52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</w:t>
      </w:r>
    </w:p>
    <w:p w:rsidR="00D30F52" w:rsidRPr="00F700F8" w:rsidRDefault="00D30F52" w:rsidP="00306162">
      <w:pPr>
        <w:ind w:firstLine="360"/>
        <w:rPr>
          <w:rFonts w:cs="Arial"/>
          <w:sz w:val="20"/>
        </w:rPr>
      </w:pPr>
      <w:r w:rsidRPr="00F700F8">
        <w:rPr>
          <w:rFonts w:cs="Arial"/>
          <w:sz w:val="20"/>
        </w:rPr>
        <w:t>[pieczątka firmowa]</w:t>
      </w: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0"/>
        </w:rPr>
      </w:pP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 xml:space="preserve">FORMULARZ OFERTY </w:t>
      </w:r>
    </w:p>
    <w:p w:rsidR="00D30F52" w:rsidRPr="00F700F8" w:rsidRDefault="00D30F52">
      <w:pPr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I. DANE WYKONAWCY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Przedstawiciel producenta</w:t>
      </w:r>
      <w:r w:rsidRPr="00BD59CC">
        <w:rPr>
          <w:rFonts w:cs="Arial"/>
          <w:sz w:val="20"/>
          <w:vertAlign w:val="superscript"/>
        </w:rPr>
        <w:footnoteReference w:id="2"/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(siedziba) </w:t>
      </w:r>
      <w:r w:rsidRPr="00F700F8">
        <w:rPr>
          <w:rFonts w:cs="Arial"/>
          <w:i/>
          <w:sz w:val="20"/>
        </w:rPr>
        <w:t>(kod, miejscowość, ulica, powiat, województwo)</w:t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667B84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do korespondencji </w:t>
      </w:r>
      <w:r w:rsidRPr="00F700F8">
        <w:rPr>
          <w:rFonts w:cs="Arial"/>
          <w:i/>
          <w:sz w:val="20"/>
        </w:rPr>
        <w:t>(wypełnić, jeśli jest inny niż adres siedziby)</w:t>
      </w:r>
      <w:r w:rsidRPr="00F700F8">
        <w:rPr>
          <w:rFonts w:cs="Arial"/>
          <w:i/>
          <w:sz w:val="20"/>
        </w:rPr>
        <w:br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7B84" w:rsidRPr="00667B84" w:rsidRDefault="00667B84" w:rsidP="00667B84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mikroprzedsiębiorstwem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3"/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F700F8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VAT UE: </w:t>
      </w:r>
      <w:r w:rsidRPr="00F700F8">
        <w:rPr>
          <w:rStyle w:val="Odwoanieprzypisudolnego"/>
          <w:rFonts w:cs="Arial"/>
          <w:sz w:val="20"/>
        </w:rPr>
        <w:footnoteReference w:id="4"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Telefon </w:t>
      </w:r>
      <w:r w:rsidRPr="00F700F8">
        <w:rPr>
          <w:rFonts w:cs="Arial"/>
          <w:i/>
          <w:sz w:val="20"/>
        </w:rPr>
        <w:t>(z numerem kierunkowym)</w:t>
      </w:r>
      <w:r w:rsidRPr="00F700F8">
        <w:rPr>
          <w:rFonts w:cs="Arial"/>
          <w:sz w:val="20"/>
        </w:rPr>
        <w:t>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F700F8">
        <w:rPr>
          <w:rFonts w:cs="Arial"/>
          <w:sz w:val="20"/>
        </w:rPr>
        <w:t>Fax</w:t>
      </w:r>
      <w:proofErr w:type="spellEnd"/>
      <w:r w:rsidRPr="00F700F8">
        <w:rPr>
          <w:rFonts w:cs="Arial"/>
          <w:sz w:val="20"/>
        </w:rPr>
        <w:t xml:space="preserve"> </w:t>
      </w:r>
      <w:r w:rsidRPr="00F700F8">
        <w:rPr>
          <w:rFonts w:cs="Arial"/>
          <w:i/>
          <w:sz w:val="20"/>
        </w:rPr>
        <w:t>( z numerem kierunkowym)</w:t>
      </w:r>
      <w:r w:rsidRPr="00F700F8">
        <w:rPr>
          <w:rFonts w:cs="Arial"/>
          <w:sz w:val="20"/>
        </w:rPr>
        <w:t xml:space="preserve"> 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E-mail .................................................................................................................................................</w:t>
      </w:r>
    </w:p>
    <w:p w:rsidR="00D30F52" w:rsidRPr="00F700F8" w:rsidRDefault="00D30F52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  <w:lang w:val="pl-PL"/>
        </w:rPr>
      </w:pPr>
      <w:r w:rsidRPr="00F700F8">
        <w:rPr>
          <w:rFonts w:cs="Arial"/>
          <w:sz w:val="20"/>
          <w:u w:val="single"/>
          <w:lang w:val="pl-PL"/>
        </w:rPr>
        <w:t>II. PRZEDMIOT OFERTY</w:t>
      </w:r>
    </w:p>
    <w:p w:rsidR="00D30F52" w:rsidRPr="00F700F8" w:rsidRDefault="00D30F52">
      <w:pPr>
        <w:pStyle w:val="Nagwek6"/>
        <w:spacing w:line="24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D30F52" w:rsidRDefault="00D30F52">
      <w:pPr>
        <w:rPr>
          <w:rFonts w:cs="Arial"/>
        </w:rPr>
      </w:pPr>
    </w:p>
    <w:p w:rsidR="00F700F8" w:rsidRPr="00F700F8" w:rsidRDefault="00F700F8">
      <w:pPr>
        <w:rPr>
          <w:rFonts w:cs="Arial"/>
        </w:rPr>
      </w:pPr>
    </w:p>
    <w:p w:rsidR="00D30F52" w:rsidRPr="00F700F8" w:rsidRDefault="00D30F52">
      <w:pPr>
        <w:pStyle w:val="Nagwek3"/>
        <w:spacing w:line="240" w:lineRule="auto"/>
        <w:ind w:firstLine="540"/>
        <w:rPr>
          <w:rFonts w:cs="Arial"/>
          <w:bCs/>
          <w:sz w:val="22"/>
        </w:rPr>
      </w:pPr>
      <w:r w:rsidRPr="00F700F8">
        <w:rPr>
          <w:rFonts w:cs="Arial"/>
          <w:bCs/>
          <w:sz w:val="22"/>
        </w:rPr>
        <w:t>Samodzielny Publiczny Centralny Szpital Kliniczny w Warszawie</w:t>
      </w:r>
    </w:p>
    <w:p w:rsidR="00D30F52" w:rsidRPr="00F700F8" w:rsidRDefault="00DE0319">
      <w:pPr>
        <w:ind w:firstLine="54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02-097 Warszawa,</w:t>
      </w:r>
      <w:r w:rsidR="00D30F52" w:rsidRPr="00F700F8">
        <w:rPr>
          <w:rFonts w:cs="Arial"/>
          <w:b/>
          <w:bCs/>
          <w:sz w:val="22"/>
        </w:rPr>
        <w:t xml:space="preserve"> ul. Banacha 1a</w:t>
      </w:r>
    </w:p>
    <w:p w:rsidR="00D30F52" w:rsidRPr="00F700F8" w:rsidRDefault="00D30F52">
      <w:pPr>
        <w:jc w:val="both"/>
        <w:rPr>
          <w:rFonts w:cs="Arial"/>
          <w:sz w:val="20"/>
        </w:rPr>
      </w:pPr>
    </w:p>
    <w:p w:rsidR="00D30F52" w:rsidRPr="000E1E01" w:rsidRDefault="00D30F52">
      <w:pPr>
        <w:jc w:val="both"/>
        <w:rPr>
          <w:rFonts w:cs="Arial"/>
          <w:b/>
          <w:sz w:val="22"/>
        </w:rPr>
      </w:pPr>
      <w:r w:rsidRPr="000E1E01">
        <w:rPr>
          <w:rFonts w:cs="Arial"/>
          <w:sz w:val="22"/>
        </w:rPr>
        <w:t>znak</w:t>
      </w:r>
      <w:r w:rsidRPr="000E1E01">
        <w:rPr>
          <w:rFonts w:cs="Arial"/>
          <w:color w:val="000000"/>
          <w:sz w:val="22"/>
        </w:rPr>
        <w:t xml:space="preserve">: </w:t>
      </w:r>
      <w:r w:rsidRPr="000E1E01">
        <w:rPr>
          <w:rFonts w:cs="Arial"/>
          <w:b/>
          <w:color w:val="000000"/>
          <w:sz w:val="22"/>
        </w:rPr>
        <w:t>DZP/270</w:t>
      </w:r>
      <w:r w:rsidR="000E1E01" w:rsidRPr="000E1E01">
        <w:rPr>
          <w:rFonts w:cs="Arial"/>
          <w:b/>
          <w:color w:val="000000"/>
          <w:sz w:val="22"/>
        </w:rPr>
        <w:t>/</w:t>
      </w:r>
      <w:r w:rsidR="008926B1">
        <w:rPr>
          <w:rFonts w:cs="Arial"/>
          <w:b/>
          <w:color w:val="000000"/>
          <w:sz w:val="22"/>
        </w:rPr>
        <w:t>117</w:t>
      </w:r>
      <w:r w:rsidR="00281BBF" w:rsidRPr="000E1E01">
        <w:rPr>
          <w:rFonts w:cs="Arial"/>
          <w:b/>
          <w:color w:val="000000"/>
          <w:sz w:val="22"/>
        </w:rPr>
        <w:t>/1</w:t>
      </w:r>
      <w:r w:rsidR="005C36A6" w:rsidRPr="000E1E01">
        <w:rPr>
          <w:rFonts w:cs="Arial"/>
          <w:b/>
          <w:color w:val="000000"/>
          <w:sz w:val="22"/>
        </w:rPr>
        <w:t>6</w:t>
      </w:r>
    </w:p>
    <w:p w:rsidR="00D30F52" w:rsidRPr="000E1E01" w:rsidRDefault="00D30F52">
      <w:pPr>
        <w:jc w:val="both"/>
        <w:rPr>
          <w:rFonts w:cs="Arial"/>
          <w:bCs/>
          <w:sz w:val="22"/>
        </w:rPr>
      </w:pPr>
    </w:p>
    <w:p w:rsidR="00BA26E4" w:rsidRDefault="00D30F52" w:rsidP="00BA26E4">
      <w:pPr>
        <w:ind w:right="-1"/>
        <w:rPr>
          <w:rFonts w:cs="Arial"/>
          <w:b/>
          <w:sz w:val="22"/>
          <w:szCs w:val="22"/>
        </w:rPr>
      </w:pPr>
      <w:r w:rsidRPr="000E1E01">
        <w:rPr>
          <w:rFonts w:cs="Arial"/>
          <w:sz w:val="22"/>
          <w:szCs w:val="22"/>
        </w:rPr>
        <w:t>na:</w:t>
      </w:r>
      <w:r w:rsidR="00797F3F" w:rsidRPr="000E1E01">
        <w:rPr>
          <w:rFonts w:cs="Arial"/>
          <w:sz w:val="22"/>
          <w:szCs w:val="22"/>
        </w:rPr>
        <w:t xml:space="preserve"> </w:t>
      </w:r>
      <w:r w:rsidR="00BA26E4" w:rsidRPr="00597600">
        <w:rPr>
          <w:rFonts w:cs="Arial"/>
          <w:b/>
          <w:sz w:val="22"/>
          <w:szCs w:val="22"/>
        </w:rPr>
        <w:t xml:space="preserve">Usługę serwisową aparatury </w:t>
      </w:r>
      <w:r w:rsidR="00BA26E4">
        <w:rPr>
          <w:rFonts w:cs="Arial"/>
          <w:b/>
          <w:sz w:val="22"/>
          <w:szCs w:val="22"/>
        </w:rPr>
        <w:t xml:space="preserve">do diagnostyki obrazowej – aparaty RTG, USG </w:t>
      </w:r>
    </w:p>
    <w:p w:rsidR="00BA26E4" w:rsidRPr="00597600" w:rsidRDefault="00560BCD" w:rsidP="00BA26E4">
      <w:pPr>
        <w:ind w:right="-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</w:t>
      </w:r>
      <w:r w:rsidR="008926B1">
        <w:rPr>
          <w:rFonts w:cs="Arial"/>
          <w:b/>
          <w:sz w:val="22"/>
          <w:szCs w:val="22"/>
        </w:rPr>
        <w:t>– 3</w:t>
      </w:r>
      <w:r w:rsidR="00BA26E4">
        <w:rPr>
          <w:rFonts w:cs="Arial"/>
          <w:b/>
          <w:sz w:val="22"/>
          <w:szCs w:val="22"/>
        </w:rPr>
        <w:t xml:space="preserve"> pakiet</w:t>
      </w:r>
      <w:r w:rsidR="008926B1">
        <w:rPr>
          <w:rFonts w:cs="Arial"/>
          <w:b/>
          <w:sz w:val="22"/>
          <w:szCs w:val="22"/>
        </w:rPr>
        <w:t>y</w:t>
      </w:r>
    </w:p>
    <w:p w:rsidR="005C36A6" w:rsidRPr="00F700F8" w:rsidRDefault="005C36A6" w:rsidP="00BA26E4">
      <w:pPr>
        <w:jc w:val="both"/>
        <w:rPr>
          <w:rFonts w:cs="Arial"/>
          <w:sz w:val="22"/>
          <w:szCs w:val="22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F25392" w:rsidRPr="00F700F8" w:rsidRDefault="00F25392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(firma) i adres (siedziba) Wykonawcy:</w:t>
      </w:r>
    </w:p>
    <w:p w:rsidR="00D30F52" w:rsidRPr="00F700F8" w:rsidRDefault="00D30F52" w:rsidP="00E80DCF">
      <w:pPr>
        <w:pStyle w:val="Tekstblokowy"/>
        <w:jc w:val="both"/>
      </w:pPr>
      <w:r w:rsidRPr="00F700F8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  <w:szCs w:val="22"/>
        </w:rPr>
        <w:t xml:space="preserve">Cena </w:t>
      </w:r>
      <w:r w:rsidR="00C16AF2" w:rsidRPr="00F700F8">
        <w:rPr>
          <w:rFonts w:cs="Arial"/>
          <w:b/>
          <w:sz w:val="20"/>
          <w:szCs w:val="22"/>
        </w:rPr>
        <w:t>przedmiotu zamówienia</w:t>
      </w:r>
      <w:r w:rsidRPr="00F700F8">
        <w:rPr>
          <w:rFonts w:cs="Arial"/>
          <w:sz w:val="20"/>
          <w:szCs w:val="22"/>
        </w:rPr>
        <w:t xml:space="preserve"> </w:t>
      </w:r>
      <w:r w:rsidRPr="00F700F8">
        <w:rPr>
          <w:rFonts w:cs="Arial"/>
          <w:sz w:val="20"/>
        </w:rPr>
        <w:t>(zgodnie z załączonym do</w:t>
      </w:r>
      <w:r w:rsidR="00C16AF2" w:rsidRPr="00F700F8">
        <w:rPr>
          <w:rFonts w:cs="Arial"/>
          <w:sz w:val="20"/>
        </w:rPr>
        <w:t xml:space="preserve"> Formularza</w:t>
      </w:r>
      <w:r w:rsidRPr="00F700F8">
        <w:rPr>
          <w:rFonts w:cs="Arial"/>
          <w:sz w:val="20"/>
        </w:rPr>
        <w:t xml:space="preserve"> oferty FORMULARZEM CENOWYM)</w:t>
      </w:r>
      <w:r w:rsidRPr="00F700F8">
        <w:rPr>
          <w:rFonts w:cs="Arial"/>
          <w:sz w:val="20"/>
          <w:szCs w:val="22"/>
        </w:rPr>
        <w:t xml:space="preserve"> Załącznik Nr </w:t>
      </w:r>
      <w:r w:rsidR="008873D9" w:rsidRPr="00F700F8">
        <w:rPr>
          <w:rFonts w:cs="Arial"/>
          <w:sz w:val="20"/>
          <w:szCs w:val="22"/>
        </w:rPr>
        <w:t>2</w:t>
      </w:r>
      <w:r w:rsidR="005C36A6" w:rsidRPr="00F700F8">
        <w:rPr>
          <w:rFonts w:cs="Arial"/>
          <w:sz w:val="20"/>
          <w:szCs w:val="22"/>
        </w:rPr>
        <w:t xml:space="preserve"> do Formularza oferty</w:t>
      </w:r>
    </w:p>
    <w:p w:rsidR="003C6D64" w:rsidRPr="00F700F8" w:rsidRDefault="003C6D64" w:rsidP="003C6D64">
      <w:pPr>
        <w:ind w:right="-1"/>
        <w:jc w:val="both"/>
        <w:rPr>
          <w:rFonts w:cs="Arial"/>
          <w:sz w:val="10"/>
          <w:szCs w:val="10"/>
        </w:rPr>
      </w:pPr>
    </w:p>
    <w:p w:rsidR="000A73CD" w:rsidRPr="00F700F8" w:rsidRDefault="00AA4148" w:rsidP="008417C2">
      <w:pPr>
        <w:spacing w:after="40"/>
        <w:ind w:left="357"/>
        <w:jc w:val="both"/>
        <w:rPr>
          <w:rFonts w:cs="Arial"/>
          <w:sz w:val="20"/>
        </w:rPr>
      </w:pPr>
      <w:r>
        <w:rPr>
          <w:rFonts w:cs="Arial"/>
          <w:sz w:val="20"/>
        </w:rPr>
        <w:t>Ponadto, d</w:t>
      </w:r>
      <w:r w:rsidR="000A73CD" w:rsidRPr="00F700F8">
        <w:rPr>
          <w:rFonts w:cs="Arial"/>
          <w:sz w:val="20"/>
        </w:rPr>
        <w:t xml:space="preserve">o </w:t>
      </w:r>
      <w:r w:rsidR="000A73CD" w:rsidRPr="002C110D">
        <w:rPr>
          <w:rFonts w:cs="Arial"/>
          <w:sz w:val="20"/>
        </w:rPr>
        <w:t>kalkulacji ewentualnych</w:t>
      </w:r>
      <w:r w:rsidR="003C6D64" w:rsidRPr="00F700F8">
        <w:rPr>
          <w:rFonts w:cs="Arial"/>
          <w:sz w:val="20"/>
        </w:rPr>
        <w:t xml:space="preserve"> dodatkowych napraw</w:t>
      </w:r>
      <w:r w:rsidR="00384541">
        <w:rPr>
          <w:rFonts w:cs="Arial"/>
          <w:sz w:val="20"/>
        </w:rPr>
        <w:t>,</w:t>
      </w:r>
      <w:r w:rsidR="003C6D64" w:rsidRPr="00F700F8">
        <w:rPr>
          <w:rFonts w:cs="Arial"/>
          <w:sz w:val="20"/>
        </w:rPr>
        <w:t xml:space="preserve"> </w:t>
      </w:r>
      <w:r w:rsidR="00384541">
        <w:rPr>
          <w:rFonts w:cs="Arial"/>
          <w:sz w:val="20"/>
        </w:rPr>
        <w:t>oferuję</w:t>
      </w:r>
      <w:r w:rsidR="003C6D64" w:rsidRPr="00F700F8">
        <w:rPr>
          <w:rFonts w:cs="Arial"/>
          <w:sz w:val="20"/>
        </w:rPr>
        <w:t>: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Cenę jednej roboczogodziny jednego inżyniera</w:t>
      </w:r>
      <w:r w:rsidR="00E311EB" w:rsidRPr="00F700F8">
        <w:rPr>
          <w:rFonts w:cs="Arial"/>
          <w:sz w:val="20"/>
        </w:rPr>
        <w:t xml:space="preserve"> serwisu</w:t>
      </w:r>
      <w:r w:rsidRPr="00F700F8">
        <w:rPr>
          <w:rFonts w:cs="Arial"/>
          <w:sz w:val="20"/>
        </w:rPr>
        <w:t xml:space="preserve"> na kwotę brutto …</w:t>
      </w:r>
      <w:r w:rsidR="00E80BE9" w:rsidRPr="00F700F8">
        <w:rPr>
          <w:rFonts w:cs="Arial"/>
          <w:sz w:val="20"/>
        </w:rPr>
        <w:t>…</w:t>
      </w:r>
      <w:r w:rsidRPr="00F700F8">
        <w:rPr>
          <w:rFonts w:cs="Arial"/>
          <w:sz w:val="20"/>
        </w:rPr>
        <w:t>…………. zł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Cenę jednej roboczogodziny zespołu inżynierów serwisu (niezależnie od ilości pracowników wykonujących daną naprawę) na kwotę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3C6D64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ind w:left="720" w:right="-1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Ryczałt za dojazd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D30F52" w:rsidRPr="002303FA" w:rsidRDefault="002303FA" w:rsidP="002303FA">
      <w:pPr>
        <w:pStyle w:val="Akapitzlist"/>
        <w:spacing w:before="100" w:beforeAutospacing="1" w:after="100" w:afterAutospacing="1"/>
        <w:ind w:left="1560" w:hanging="1134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i/>
          <w:iCs/>
          <w:color w:val="FF0000"/>
          <w:szCs w:val="24"/>
        </w:rPr>
        <w:t xml:space="preserve">UWAGA: </w:t>
      </w:r>
      <w:r w:rsidRPr="002303FA">
        <w:rPr>
          <w:rFonts w:ascii="Times New Roman" w:hAnsi="Times New Roman"/>
          <w:i/>
          <w:iCs/>
          <w:color w:val="FF0000"/>
          <w:szCs w:val="24"/>
        </w:rPr>
        <w:t>wszystkie ceny musz</w:t>
      </w:r>
      <w:r w:rsidR="008B7D45">
        <w:rPr>
          <w:rFonts w:ascii="Times New Roman" w:hAnsi="Times New Roman"/>
          <w:i/>
          <w:iCs/>
          <w:color w:val="FF0000"/>
          <w:szCs w:val="24"/>
        </w:rPr>
        <w:t>ą</w:t>
      </w:r>
      <w:r w:rsidRPr="002303FA">
        <w:rPr>
          <w:rFonts w:ascii="Times New Roman" w:hAnsi="Times New Roman"/>
          <w:i/>
          <w:iCs/>
          <w:color w:val="FF0000"/>
          <w:szCs w:val="24"/>
        </w:rPr>
        <w:t xml:space="preserve"> być wyższe niż 0,00 zł i podane z dokładnością do drugiego miejsca po przecinku</w:t>
      </w:r>
      <w:r>
        <w:rPr>
          <w:rFonts w:ascii="Times New Roman" w:hAnsi="Times New Roman"/>
          <w:i/>
          <w:iCs/>
          <w:color w:val="FF0000"/>
          <w:szCs w:val="24"/>
        </w:rPr>
        <w:t>.</w:t>
      </w:r>
    </w:p>
    <w:p w:rsidR="00D30F52" w:rsidRPr="007F4048" w:rsidRDefault="00D30F52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color w:val="FF0000"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 w:rsidR="00BA26E4">
        <w:rPr>
          <w:rFonts w:cs="Arial"/>
          <w:b/>
          <w:sz w:val="20"/>
        </w:rPr>
        <w:t>realizacji przedmiotu</w:t>
      </w:r>
      <w:r w:rsidR="00C75A30" w:rsidRPr="00F700F8">
        <w:rPr>
          <w:rFonts w:cs="Arial"/>
          <w:b/>
          <w:sz w:val="20"/>
        </w:rPr>
        <w:t xml:space="preserve"> zamówienia</w:t>
      </w:r>
      <w:r w:rsidR="009F2BC8" w:rsidRPr="00F700F8">
        <w:rPr>
          <w:rFonts w:cs="Arial"/>
          <w:sz w:val="20"/>
        </w:rPr>
        <w:t xml:space="preserve"> – </w:t>
      </w:r>
      <w:r w:rsidR="00187DD7" w:rsidRPr="007E5C57">
        <w:rPr>
          <w:rFonts w:cs="Arial"/>
          <w:b/>
          <w:sz w:val="20"/>
        </w:rPr>
        <w:t>24</w:t>
      </w:r>
      <w:r w:rsidR="009F2BC8" w:rsidRPr="007E5C57">
        <w:rPr>
          <w:rFonts w:cs="Arial"/>
          <w:b/>
          <w:sz w:val="20"/>
        </w:rPr>
        <w:t xml:space="preserve"> miesi</w:t>
      </w:r>
      <w:r w:rsidR="00187DD7" w:rsidRPr="007E5C57">
        <w:rPr>
          <w:rFonts w:cs="Arial"/>
          <w:b/>
          <w:sz w:val="20"/>
        </w:rPr>
        <w:t>ące</w:t>
      </w:r>
      <w:r w:rsidR="00B1088E" w:rsidRPr="00F700F8">
        <w:rPr>
          <w:rFonts w:cs="Arial"/>
          <w:sz w:val="20"/>
        </w:rPr>
        <w:t xml:space="preserve"> od </w:t>
      </w:r>
      <w:r w:rsidR="00B1088E" w:rsidRPr="007F4048">
        <w:rPr>
          <w:rFonts w:cs="Arial"/>
          <w:sz w:val="20"/>
        </w:rPr>
        <w:t xml:space="preserve">daty </w:t>
      </w:r>
      <w:r w:rsidR="00BA26E4">
        <w:rPr>
          <w:rFonts w:cs="Arial"/>
          <w:sz w:val="20"/>
        </w:rPr>
        <w:t>podpisania</w:t>
      </w:r>
      <w:r w:rsidR="006C3E34" w:rsidRPr="007F4048">
        <w:rPr>
          <w:rFonts w:cs="Arial"/>
          <w:sz w:val="20"/>
        </w:rPr>
        <w:t xml:space="preserve"> </w:t>
      </w:r>
      <w:r w:rsidR="00B1088E" w:rsidRPr="007F4048">
        <w:rPr>
          <w:rFonts w:cs="Arial"/>
          <w:sz w:val="20"/>
        </w:rPr>
        <w:t xml:space="preserve"> umowy</w:t>
      </w:r>
      <w:r w:rsidR="009F2BC8" w:rsidRPr="007F4048">
        <w:rPr>
          <w:rFonts w:cs="Arial"/>
          <w:sz w:val="20"/>
        </w:rPr>
        <w:t>.</w:t>
      </w:r>
      <w:r w:rsidR="009F2BC8" w:rsidRPr="007F4048">
        <w:rPr>
          <w:rFonts w:cs="Arial"/>
          <w:color w:val="FF0000"/>
          <w:sz w:val="20"/>
        </w:rPr>
        <w:t xml:space="preserve"> </w:t>
      </w:r>
    </w:p>
    <w:p w:rsidR="003576B2" w:rsidRPr="00BA26E4" w:rsidRDefault="00BA26E4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C16AF2">
        <w:rPr>
          <w:rFonts w:cs="Arial"/>
          <w:b/>
          <w:sz w:val="20"/>
        </w:rPr>
        <w:t xml:space="preserve">Okres </w:t>
      </w:r>
      <w:r>
        <w:rPr>
          <w:rFonts w:cs="Arial"/>
          <w:b/>
          <w:sz w:val="20"/>
        </w:rPr>
        <w:t>gwarancji</w:t>
      </w:r>
      <w:r w:rsidRPr="00C16AF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na zamontowane części zamienne i podzespoły niezbędne do naprawy:</w:t>
      </w:r>
      <w:r>
        <w:rPr>
          <w:rFonts w:cs="Arial"/>
          <w:sz w:val="20"/>
        </w:rPr>
        <w:t xml:space="preserve"> (min. 6 miesięcy) –  ......... miesięcy od dnia podpisania karty pracy/raportu serwisowego. </w:t>
      </w:r>
    </w:p>
    <w:p w:rsidR="00D30F52" w:rsidRPr="00F700F8" w:rsidRDefault="00D30F52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</w:rPr>
        <w:t>Termin płatności</w:t>
      </w:r>
      <w:r w:rsidR="00C16AF2" w:rsidRPr="00F700F8">
        <w:rPr>
          <w:rFonts w:cs="Arial"/>
          <w:b/>
          <w:sz w:val="20"/>
        </w:rPr>
        <w:t xml:space="preserve">: </w:t>
      </w:r>
      <w:r w:rsidR="00C16AF2" w:rsidRPr="00F700F8">
        <w:rPr>
          <w:rFonts w:cs="Arial"/>
          <w:sz w:val="20"/>
        </w:rPr>
        <w:t xml:space="preserve">(min. </w:t>
      </w:r>
      <w:r w:rsidR="00DE6AE3" w:rsidRPr="00F700F8">
        <w:rPr>
          <w:rFonts w:cs="Arial"/>
          <w:sz w:val="20"/>
        </w:rPr>
        <w:t>6</w:t>
      </w:r>
      <w:r w:rsidR="00C16AF2" w:rsidRPr="00F700F8">
        <w:rPr>
          <w:rFonts w:cs="Arial"/>
          <w:sz w:val="20"/>
        </w:rPr>
        <w:t xml:space="preserve">0 dni) - </w:t>
      </w:r>
      <w:r w:rsidRPr="00F700F8">
        <w:rPr>
          <w:rFonts w:cs="Arial"/>
          <w:sz w:val="20"/>
        </w:rPr>
        <w:t>…………………</w:t>
      </w:r>
      <w:r w:rsidR="003063E0" w:rsidRPr="00F700F8">
        <w:rPr>
          <w:rFonts w:cs="Arial"/>
          <w:sz w:val="20"/>
        </w:rPr>
        <w:t xml:space="preserve"> dni </w:t>
      </w:r>
      <w:r w:rsidRPr="00F700F8">
        <w:rPr>
          <w:rFonts w:cs="Arial"/>
          <w:sz w:val="20"/>
        </w:rPr>
        <w:t>od daty dostarczenia faktury VAT do Zamawiającego</w:t>
      </w:r>
      <w:r w:rsidRPr="00F700F8">
        <w:rPr>
          <w:rFonts w:cs="Arial"/>
          <w:color w:val="0000FF"/>
          <w:sz w:val="20"/>
        </w:rPr>
        <w:t xml:space="preserve">. 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C75A30" w:rsidRPr="00F700F8" w:rsidRDefault="00C75A30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DF5716" w:rsidRDefault="00DE6AE3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 w:rsidRPr="00F700F8">
        <w:rPr>
          <w:rFonts w:cs="Arial"/>
          <w:b/>
          <w:bCs/>
          <w:sz w:val="20"/>
          <w:u w:val="single"/>
        </w:rPr>
        <w:t>UWAGA: Powyższe terminy wypełnić w sposób JEDNOZNACZNY tzn. jeśli Zamawiający wymaga min./</w:t>
      </w:r>
      <w:proofErr w:type="spellStart"/>
      <w:r w:rsidRPr="00F700F8">
        <w:rPr>
          <w:rFonts w:cs="Arial"/>
          <w:b/>
          <w:bCs/>
          <w:sz w:val="20"/>
          <w:u w:val="single"/>
        </w:rPr>
        <w:t>max</w:t>
      </w:r>
      <w:proofErr w:type="spellEnd"/>
      <w:r w:rsidRPr="00F700F8">
        <w:rPr>
          <w:rFonts w:cs="Arial"/>
          <w:b/>
          <w:bCs/>
          <w:sz w:val="20"/>
          <w:u w:val="single"/>
        </w:rPr>
        <w:t xml:space="preserve">. „X” miesięcy/dni </w:t>
      </w:r>
      <w:r w:rsidR="00C75A30" w:rsidRPr="00F700F8">
        <w:rPr>
          <w:rFonts w:cs="Arial"/>
          <w:b/>
          <w:bCs/>
          <w:sz w:val="20"/>
          <w:u w:val="single"/>
        </w:rPr>
        <w:t xml:space="preserve"> należy wpisać konkretną liczbę</w:t>
      </w:r>
      <w:r w:rsidRPr="00F700F8">
        <w:rPr>
          <w:rFonts w:cs="Arial"/>
          <w:b/>
          <w:bCs/>
          <w:sz w:val="20"/>
          <w:u w:val="single"/>
        </w:rPr>
        <w:t xml:space="preserve"> miesięcy/dni  BEZ słowa MINIMUM/MAXIMUM.</w:t>
      </w:r>
    </w:p>
    <w:p w:rsid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</w:p>
    <w:p w:rsidR="00DF5716" w:rsidRP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AA240C" w:rsidRPr="00F700F8" w:rsidRDefault="00AA240C" w:rsidP="00DE6AE3">
      <w:pPr>
        <w:spacing w:before="100" w:beforeAutospacing="1" w:after="100" w:afterAutospacing="1"/>
        <w:jc w:val="both"/>
        <w:rPr>
          <w:rFonts w:cs="Arial"/>
          <w:b/>
          <w:bCs/>
          <w:sz w:val="20"/>
        </w:rPr>
      </w:pP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IV. POZOSTAŁE INFORMACJE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B95949" w:rsidRPr="00F700F8" w:rsidRDefault="00B95949" w:rsidP="00DF5716">
      <w:pPr>
        <w:numPr>
          <w:ilvl w:val="0"/>
          <w:numId w:val="9"/>
        </w:numPr>
        <w:ind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Informacje o podwykonawcach  </w:t>
      </w:r>
    </w:p>
    <w:p w:rsidR="00B95949" w:rsidRPr="00F700F8" w:rsidRDefault="00B95949" w:rsidP="00B95949">
      <w:pPr>
        <w:numPr>
          <w:ilvl w:val="0"/>
          <w:numId w:val="8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306162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a) będzie to jednoznaczne z tym, że zamierza całość zamówienia wykonać SAMODZIELNIE.</w:t>
      </w:r>
    </w:p>
    <w:p w:rsidR="00B8628A" w:rsidRPr="00F700F8" w:rsidRDefault="00B8628A" w:rsidP="00306162">
      <w:pPr>
        <w:spacing w:line="360" w:lineRule="auto"/>
        <w:ind w:left="360" w:right="-1"/>
        <w:jc w:val="both"/>
        <w:rPr>
          <w:rFonts w:cs="Arial"/>
          <w:sz w:val="20"/>
        </w:rPr>
      </w:pP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b) w przypadku, gdy Wykonawca powołuje się na zasoby podwykonawców na zasadach określonych w art. 26 ust. 2b, w celu wykazania spełniania warunków udziału w postępowaniu, o których mowa w art. 22 ust. 1 dodatkowo Wykonawca zobowiązany jest podać nazwy (firm) podwykonawców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60" w:right="-1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lastRenderedPageBreak/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b) będzie to jednoznaczne z tym, że SAMODZIELNIE spełnia warunki udziału w postępowaniu.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5C36A6" w:rsidRPr="00F700F8" w:rsidRDefault="005C36A6" w:rsidP="005C36A6">
      <w:pPr>
        <w:numPr>
          <w:ilvl w:val="0"/>
          <w:numId w:val="10"/>
        </w:numPr>
        <w:spacing w:line="360" w:lineRule="auto"/>
        <w:ind w:right="-1"/>
        <w:jc w:val="both"/>
        <w:rPr>
          <w:rFonts w:cs="Arial"/>
          <w:b/>
          <w:bCs/>
          <w:i/>
          <w:iCs/>
          <w:sz w:val="20"/>
        </w:rPr>
      </w:pPr>
      <w:r w:rsidRPr="00F700F8">
        <w:rPr>
          <w:rFonts w:cs="Arial"/>
          <w:b/>
          <w:bCs/>
          <w:sz w:val="20"/>
        </w:rPr>
        <w:t>Wadium</w:t>
      </w:r>
      <w:r w:rsidRPr="00F700F8">
        <w:rPr>
          <w:rFonts w:cs="Arial"/>
          <w:sz w:val="20"/>
        </w:rPr>
        <w:t xml:space="preserve"> zostało wniesione w formie...................................................................................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95949" w:rsidRPr="00F700F8" w:rsidRDefault="005C36A6" w:rsidP="00B95949">
      <w:pPr>
        <w:ind w:right="-1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    </w:t>
      </w:r>
      <w:r w:rsidR="00B95949" w:rsidRPr="00F700F8">
        <w:rPr>
          <w:rFonts w:cs="Arial"/>
          <w:sz w:val="20"/>
        </w:rPr>
        <w:t>OFERTA z załącznikami zawiera łącznie: ......................... ponumerowanych stron.</w:t>
      </w: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B95949" w:rsidRPr="00F700F8" w:rsidRDefault="00B95949" w:rsidP="00B95949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B95949" w:rsidRPr="00F700F8" w:rsidRDefault="00B95949" w:rsidP="00B95949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95949" w:rsidRPr="00F700F8" w:rsidRDefault="00B95949" w:rsidP="003C57B2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>do reprezentowania firmy</w:t>
      </w:r>
    </w:p>
    <w:p w:rsidR="00B95949" w:rsidRPr="00F700F8" w:rsidRDefault="00B95949" w:rsidP="00B95949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Pr="00F700F8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F700F8">
        <w:rPr>
          <w:rFonts w:cs="Arial"/>
          <w:b/>
          <w:u w:val="double"/>
        </w:rPr>
        <w:t>WYKAZ ZAŁĄCZNIKÓW</w:t>
      </w: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700F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700F8">
              <w:rPr>
                <w:rFonts w:cs="Arial"/>
                <w:b/>
                <w:smallCaps/>
                <w:sz w:val="22"/>
                <w:szCs w:val="22"/>
              </w:rPr>
              <w:t>Ó</w:t>
            </w: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700F8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pStyle w:val="WW-Tekstpodstawowy2"/>
        <w:rPr>
          <w:rFonts w:cs="Arial"/>
          <w:b/>
          <w:i/>
          <w:sz w:val="18"/>
        </w:rPr>
      </w:pPr>
    </w:p>
    <w:p w:rsidR="00C56707" w:rsidRPr="00F700F8" w:rsidRDefault="00C56707" w:rsidP="00C56707">
      <w:pPr>
        <w:tabs>
          <w:tab w:val="left" w:pos="284"/>
        </w:tabs>
        <w:jc w:val="right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Załącznik nr 1 do </w:t>
      </w:r>
      <w:r w:rsidR="008B7B6E" w:rsidRPr="00F700F8">
        <w:rPr>
          <w:rFonts w:cs="Arial"/>
          <w:b/>
          <w:sz w:val="20"/>
        </w:rPr>
        <w:t xml:space="preserve">Formularza </w:t>
      </w:r>
      <w:r w:rsidRPr="00F700F8">
        <w:rPr>
          <w:rFonts w:cs="Arial"/>
          <w:b/>
          <w:sz w:val="20"/>
        </w:rPr>
        <w:t>Oferty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</w:t>
      </w: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nazwa i adres Wykonawcy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jc w:val="center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OŚWIADCZENIE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Składając ofertę w przetargu nieograniczonym na: </w:t>
      </w:r>
    </w:p>
    <w:p w:rsidR="00417B2A" w:rsidRPr="00F700F8" w:rsidRDefault="00417B2A" w:rsidP="00C56707">
      <w:pPr>
        <w:spacing w:line="360" w:lineRule="auto"/>
        <w:rPr>
          <w:rFonts w:cs="Arial"/>
          <w:sz w:val="20"/>
        </w:rPr>
      </w:pPr>
    </w:p>
    <w:p w:rsidR="00BA26E4" w:rsidRDefault="00BA26E4" w:rsidP="00BA26E4">
      <w:pPr>
        <w:spacing w:line="360" w:lineRule="auto"/>
        <w:rPr>
          <w:rFonts w:cs="Arial"/>
          <w:sz w:val="20"/>
        </w:rPr>
      </w:pPr>
    </w:p>
    <w:p w:rsidR="00BA26E4" w:rsidRDefault="00BA26E4" w:rsidP="00BA26E4">
      <w:pPr>
        <w:ind w:right="-1"/>
        <w:rPr>
          <w:rFonts w:cs="Arial"/>
          <w:b/>
          <w:sz w:val="22"/>
          <w:szCs w:val="22"/>
        </w:rPr>
      </w:pPr>
      <w:r w:rsidRPr="00597600">
        <w:rPr>
          <w:rFonts w:cs="Arial"/>
          <w:b/>
          <w:sz w:val="22"/>
          <w:szCs w:val="22"/>
        </w:rPr>
        <w:t xml:space="preserve">Usługę serwisową aparatury </w:t>
      </w:r>
      <w:r>
        <w:rPr>
          <w:rFonts w:cs="Arial"/>
          <w:b/>
          <w:sz w:val="22"/>
          <w:szCs w:val="22"/>
        </w:rPr>
        <w:t xml:space="preserve">do diagnostyki obrazowej – aparaty RTG, USG </w:t>
      </w:r>
    </w:p>
    <w:p w:rsidR="00BA26E4" w:rsidRPr="00597600" w:rsidRDefault="00BA26E4" w:rsidP="00BA26E4">
      <w:pPr>
        <w:ind w:right="-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–</w:t>
      </w:r>
      <w:r w:rsidR="002B5108">
        <w:rPr>
          <w:rFonts w:cs="Arial"/>
          <w:b/>
          <w:sz w:val="22"/>
          <w:szCs w:val="22"/>
        </w:rPr>
        <w:t xml:space="preserve"> 3</w:t>
      </w:r>
      <w:r>
        <w:rPr>
          <w:rFonts w:cs="Arial"/>
          <w:b/>
          <w:sz w:val="22"/>
          <w:szCs w:val="22"/>
        </w:rPr>
        <w:t xml:space="preserve"> pakiet</w:t>
      </w:r>
      <w:r w:rsidR="002B5108">
        <w:rPr>
          <w:rFonts w:cs="Arial"/>
          <w:b/>
          <w:sz w:val="22"/>
          <w:szCs w:val="22"/>
        </w:rPr>
        <w:t>y</w:t>
      </w: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</w:p>
    <w:p w:rsidR="005C36A6" w:rsidRPr="00F700F8" w:rsidRDefault="005C36A6" w:rsidP="005C36A6">
      <w:pPr>
        <w:spacing w:line="36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.................................., dnia ...........................</w:t>
      </w: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C56707" w:rsidRPr="00F700F8" w:rsidRDefault="00C56707" w:rsidP="00C56707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 </w:t>
      </w:r>
    </w:p>
    <w:p w:rsidR="00C56707" w:rsidRPr="00F700F8" w:rsidRDefault="00C56707" w:rsidP="00C56707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 xml:space="preserve"> do reprezentowania firmy</w:t>
      </w:r>
    </w:p>
    <w:p w:rsidR="00B1088E" w:rsidRPr="00F700F8" w:rsidRDefault="00B1088E" w:rsidP="00B1088E">
      <w:pPr>
        <w:ind w:left="6372" w:firstLine="708"/>
        <w:jc w:val="center"/>
        <w:rPr>
          <w:rFonts w:cs="Arial"/>
          <w:sz w:val="20"/>
        </w:rPr>
      </w:pPr>
    </w:p>
    <w:p w:rsidR="00B1088E" w:rsidRPr="00F700F8" w:rsidRDefault="00B1088E" w:rsidP="00B1088E">
      <w:pPr>
        <w:jc w:val="right"/>
        <w:rPr>
          <w:rFonts w:cs="Arial"/>
          <w:sz w:val="20"/>
        </w:rPr>
      </w:pPr>
    </w:p>
    <w:p w:rsidR="00B1088E" w:rsidRPr="00F700F8" w:rsidRDefault="00B1088E" w:rsidP="00B1088E">
      <w:pPr>
        <w:tabs>
          <w:tab w:val="left" w:pos="284"/>
        </w:tabs>
        <w:jc w:val="right"/>
        <w:rPr>
          <w:rFonts w:cs="Arial"/>
        </w:rPr>
      </w:pPr>
    </w:p>
    <w:p w:rsidR="00B1088E" w:rsidRPr="00F700F8" w:rsidRDefault="00B1088E" w:rsidP="00B1088E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sectPr w:rsidR="00D30F52" w:rsidRPr="00F700F8" w:rsidSect="00CB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4A" w:rsidRDefault="0034494A">
      <w:r>
        <w:separator/>
      </w:r>
    </w:p>
  </w:endnote>
  <w:endnote w:type="continuationSeparator" w:id="1">
    <w:p w:rsidR="0034494A" w:rsidRDefault="0034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4A" w:rsidRDefault="0034494A">
      <w:r>
        <w:separator/>
      </w:r>
    </w:p>
  </w:footnote>
  <w:footnote w:type="continuationSeparator" w:id="1">
    <w:p w:rsidR="0034494A" w:rsidRDefault="0034494A">
      <w:r>
        <w:continuationSeparator/>
      </w:r>
    </w:p>
  </w:footnote>
  <w:footnote w:id="2">
    <w:p w:rsidR="007E6E25" w:rsidRPr="00AE7E0F" w:rsidRDefault="007E6E25">
      <w:pPr>
        <w:rPr>
          <w:sz w:val="16"/>
          <w:szCs w:val="16"/>
        </w:rPr>
      </w:pPr>
      <w:r w:rsidRPr="00AE7E0F">
        <w:rPr>
          <w:sz w:val="16"/>
          <w:szCs w:val="16"/>
          <w:vertAlign w:val="superscript"/>
        </w:rPr>
        <w:footnoteRef/>
      </w:r>
      <w:r w:rsidRPr="00AE7E0F">
        <w:rPr>
          <w:sz w:val="16"/>
          <w:szCs w:val="16"/>
        </w:rPr>
        <w:t xml:space="preserve"> Wypełniać fakultatywnie</w:t>
      </w:r>
    </w:p>
  </w:footnote>
  <w:footnote w:id="3">
    <w:p w:rsidR="00667B84" w:rsidRPr="00AE7E0F" w:rsidRDefault="00667B84" w:rsidP="00667B84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Niepotrzebne  skreślić.</w:t>
      </w:r>
    </w:p>
  </w:footnote>
  <w:footnote w:id="4">
    <w:p w:rsidR="007E6E25" w:rsidRPr="00AE7E0F" w:rsidRDefault="007E6E25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Dotyczy dostaw </w:t>
      </w:r>
      <w:proofErr w:type="spellStart"/>
      <w:r w:rsidRPr="00AE7E0F">
        <w:rPr>
          <w:sz w:val="16"/>
          <w:szCs w:val="16"/>
        </w:rPr>
        <w:t>wewnątrzwspólnotowych</w:t>
      </w:r>
      <w:proofErr w:type="spellEnd"/>
      <w:r w:rsidRPr="00AE7E0F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D52"/>
    <w:multiLevelType w:val="hybridMultilevel"/>
    <w:tmpl w:val="EB442CFA"/>
    <w:lvl w:ilvl="0" w:tplc="8A848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7E5D"/>
    <w:multiLevelType w:val="hybridMultilevel"/>
    <w:tmpl w:val="71D6AB0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E1A95"/>
    <w:multiLevelType w:val="multilevel"/>
    <w:tmpl w:val="E9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4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F544E"/>
    <w:multiLevelType w:val="hybridMultilevel"/>
    <w:tmpl w:val="21005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D4223"/>
    <w:multiLevelType w:val="hybridMultilevel"/>
    <w:tmpl w:val="3210DA9C"/>
    <w:lvl w:ilvl="0" w:tplc="26E0EC92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4524F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1500"/>
    <w:rsid w:val="00001522"/>
    <w:rsid w:val="000056F0"/>
    <w:rsid w:val="00024665"/>
    <w:rsid w:val="00024F48"/>
    <w:rsid w:val="00027287"/>
    <w:rsid w:val="000406A7"/>
    <w:rsid w:val="000419E2"/>
    <w:rsid w:val="0006559F"/>
    <w:rsid w:val="000A73CD"/>
    <w:rsid w:val="000C3FA5"/>
    <w:rsid w:val="000E1E01"/>
    <w:rsid w:val="000E6D4B"/>
    <w:rsid w:val="000F62AB"/>
    <w:rsid w:val="00106DB4"/>
    <w:rsid w:val="00187DD7"/>
    <w:rsid w:val="001C06B4"/>
    <w:rsid w:val="001C178F"/>
    <w:rsid w:val="001D3F0C"/>
    <w:rsid w:val="001E12CD"/>
    <w:rsid w:val="001F3CEC"/>
    <w:rsid w:val="001F4F6C"/>
    <w:rsid w:val="00203335"/>
    <w:rsid w:val="00203477"/>
    <w:rsid w:val="00210312"/>
    <w:rsid w:val="002216CE"/>
    <w:rsid w:val="002303FA"/>
    <w:rsid w:val="002358C6"/>
    <w:rsid w:val="00281BBF"/>
    <w:rsid w:val="00282797"/>
    <w:rsid w:val="002B032A"/>
    <w:rsid w:val="002B5108"/>
    <w:rsid w:val="002C110D"/>
    <w:rsid w:val="002D09F7"/>
    <w:rsid w:val="002D72FB"/>
    <w:rsid w:val="002E68CE"/>
    <w:rsid w:val="00301D92"/>
    <w:rsid w:val="00306162"/>
    <w:rsid w:val="003063E0"/>
    <w:rsid w:val="0034494A"/>
    <w:rsid w:val="00355965"/>
    <w:rsid w:val="003576B2"/>
    <w:rsid w:val="00357BE8"/>
    <w:rsid w:val="00361094"/>
    <w:rsid w:val="00361D53"/>
    <w:rsid w:val="003630BC"/>
    <w:rsid w:val="00367AB1"/>
    <w:rsid w:val="00383BCC"/>
    <w:rsid w:val="00384541"/>
    <w:rsid w:val="003A66E2"/>
    <w:rsid w:val="003C4CC7"/>
    <w:rsid w:val="003C57B2"/>
    <w:rsid w:val="003C6D64"/>
    <w:rsid w:val="003C7D89"/>
    <w:rsid w:val="003E6910"/>
    <w:rsid w:val="003E6F63"/>
    <w:rsid w:val="00417B2A"/>
    <w:rsid w:val="00456008"/>
    <w:rsid w:val="004A1D43"/>
    <w:rsid w:val="004B016C"/>
    <w:rsid w:val="004C7EDF"/>
    <w:rsid w:val="005172E7"/>
    <w:rsid w:val="0055407E"/>
    <w:rsid w:val="00560BCD"/>
    <w:rsid w:val="00597600"/>
    <w:rsid w:val="005B2657"/>
    <w:rsid w:val="005B6840"/>
    <w:rsid w:val="005C36A6"/>
    <w:rsid w:val="005C6B9C"/>
    <w:rsid w:val="005D1032"/>
    <w:rsid w:val="006116A3"/>
    <w:rsid w:val="00615FA6"/>
    <w:rsid w:val="006429DD"/>
    <w:rsid w:val="00653AF3"/>
    <w:rsid w:val="00661B3A"/>
    <w:rsid w:val="006634BA"/>
    <w:rsid w:val="00667B84"/>
    <w:rsid w:val="00686BBB"/>
    <w:rsid w:val="00690A3C"/>
    <w:rsid w:val="006B501E"/>
    <w:rsid w:val="006B7316"/>
    <w:rsid w:val="006C3E34"/>
    <w:rsid w:val="006D1EB8"/>
    <w:rsid w:val="0070655C"/>
    <w:rsid w:val="00730967"/>
    <w:rsid w:val="00751A32"/>
    <w:rsid w:val="00773416"/>
    <w:rsid w:val="00786A97"/>
    <w:rsid w:val="0079698B"/>
    <w:rsid w:val="00797F3F"/>
    <w:rsid w:val="007A5CCE"/>
    <w:rsid w:val="007C4B13"/>
    <w:rsid w:val="007E5C57"/>
    <w:rsid w:val="007E6E25"/>
    <w:rsid w:val="007F182F"/>
    <w:rsid w:val="007F4048"/>
    <w:rsid w:val="007F7045"/>
    <w:rsid w:val="00833976"/>
    <w:rsid w:val="00840D12"/>
    <w:rsid w:val="008417C2"/>
    <w:rsid w:val="00842DC9"/>
    <w:rsid w:val="008668BF"/>
    <w:rsid w:val="00873285"/>
    <w:rsid w:val="008812EB"/>
    <w:rsid w:val="008873D9"/>
    <w:rsid w:val="008926B1"/>
    <w:rsid w:val="008B7B6E"/>
    <w:rsid w:val="008B7D45"/>
    <w:rsid w:val="008D1F5A"/>
    <w:rsid w:val="00920DCE"/>
    <w:rsid w:val="00923B83"/>
    <w:rsid w:val="00925F6A"/>
    <w:rsid w:val="009265F0"/>
    <w:rsid w:val="00935FF1"/>
    <w:rsid w:val="0095373F"/>
    <w:rsid w:val="00961EF8"/>
    <w:rsid w:val="009718D6"/>
    <w:rsid w:val="009754B5"/>
    <w:rsid w:val="009F2BC8"/>
    <w:rsid w:val="00A161CE"/>
    <w:rsid w:val="00A30B7C"/>
    <w:rsid w:val="00A35207"/>
    <w:rsid w:val="00A719A7"/>
    <w:rsid w:val="00A75582"/>
    <w:rsid w:val="00A91718"/>
    <w:rsid w:val="00AA240C"/>
    <w:rsid w:val="00AA4148"/>
    <w:rsid w:val="00AB0A56"/>
    <w:rsid w:val="00AE7E0F"/>
    <w:rsid w:val="00B1088E"/>
    <w:rsid w:val="00B2264F"/>
    <w:rsid w:val="00B276FF"/>
    <w:rsid w:val="00B51E4B"/>
    <w:rsid w:val="00B56712"/>
    <w:rsid w:val="00B57A1A"/>
    <w:rsid w:val="00B84128"/>
    <w:rsid w:val="00B84A7F"/>
    <w:rsid w:val="00B8628A"/>
    <w:rsid w:val="00B95949"/>
    <w:rsid w:val="00BA26E4"/>
    <w:rsid w:val="00BA731B"/>
    <w:rsid w:val="00BB4700"/>
    <w:rsid w:val="00BC3B9A"/>
    <w:rsid w:val="00BC5793"/>
    <w:rsid w:val="00BD59CC"/>
    <w:rsid w:val="00BF7D68"/>
    <w:rsid w:val="00C0792A"/>
    <w:rsid w:val="00C119C3"/>
    <w:rsid w:val="00C16AF2"/>
    <w:rsid w:val="00C36D83"/>
    <w:rsid w:val="00C50AFB"/>
    <w:rsid w:val="00C56707"/>
    <w:rsid w:val="00C57449"/>
    <w:rsid w:val="00C63876"/>
    <w:rsid w:val="00C75A30"/>
    <w:rsid w:val="00C859D9"/>
    <w:rsid w:val="00CB2C36"/>
    <w:rsid w:val="00CB7F5F"/>
    <w:rsid w:val="00CE3E48"/>
    <w:rsid w:val="00D11D98"/>
    <w:rsid w:val="00D122F9"/>
    <w:rsid w:val="00D30F52"/>
    <w:rsid w:val="00D4092C"/>
    <w:rsid w:val="00D41AE6"/>
    <w:rsid w:val="00D4701D"/>
    <w:rsid w:val="00D479D2"/>
    <w:rsid w:val="00D52E76"/>
    <w:rsid w:val="00D77422"/>
    <w:rsid w:val="00D92568"/>
    <w:rsid w:val="00DB2FEE"/>
    <w:rsid w:val="00DE0319"/>
    <w:rsid w:val="00DE6AE3"/>
    <w:rsid w:val="00DF5716"/>
    <w:rsid w:val="00E311EB"/>
    <w:rsid w:val="00E50440"/>
    <w:rsid w:val="00E80BE9"/>
    <w:rsid w:val="00E80DCF"/>
    <w:rsid w:val="00E814D6"/>
    <w:rsid w:val="00E8345F"/>
    <w:rsid w:val="00E93259"/>
    <w:rsid w:val="00EA04ED"/>
    <w:rsid w:val="00EC6A3D"/>
    <w:rsid w:val="00EE38C6"/>
    <w:rsid w:val="00EF5E17"/>
    <w:rsid w:val="00EF6B31"/>
    <w:rsid w:val="00F133DB"/>
    <w:rsid w:val="00F25392"/>
    <w:rsid w:val="00F27CB6"/>
    <w:rsid w:val="00F30053"/>
    <w:rsid w:val="00F31D07"/>
    <w:rsid w:val="00F32066"/>
    <w:rsid w:val="00F455BA"/>
    <w:rsid w:val="00F700F8"/>
    <w:rsid w:val="00F77BE7"/>
    <w:rsid w:val="00F8213E"/>
    <w:rsid w:val="00FA5491"/>
    <w:rsid w:val="00FB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2C3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CB2C36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CB2C36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CB2C36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B2C36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B2C36"/>
    <w:rPr>
      <w:sz w:val="20"/>
    </w:rPr>
  </w:style>
  <w:style w:type="paragraph" w:styleId="Stopka">
    <w:name w:val="footer"/>
    <w:basedOn w:val="Normalny"/>
    <w:link w:val="StopkaZnak"/>
    <w:rsid w:val="00CB2C3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B2C36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CB2C36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CB2C36"/>
    <w:pPr>
      <w:jc w:val="both"/>
    </w:pPr>
  </w:style>
  <w:style w:type="character" w:styleId="Odwoanieprzypisudolnego">
    <w:name w:val="footnote reference"/>
    <w:basedOn w:val="Domylnaczcionkaakapitu"/>
    <w:semiHidden/>
    <w:rsid w:val="00CB2C36"/>
    <w:rPr>
      <w:vertAlign w:val="superscript"/>
    </w:rPr>
  </w:style>
  <w:style w:type="paragraph" w:styleId="Nagwek">
    <w:name w:val="header"/>
    <w:basedOn w:val="Normalny"/>
    <w:rsid w:val="00CB2C36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CB2C36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customStyle="1" w:styleId="ZnakZnak1ZnakZnakZnak1">
    <w:name w:val="Znak Znak1 Znak Znak Znak1"/>
    <w:basedOn w:val="Normalny"/>
    <w:rsid w:val="002D72FB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D92568"/>
    <w:rPr>
      <w:rFonts w:ascii="Arial" w:hAnsi="Arial"/>
      <w:sz w:val="24"/>
      <w:lang w:val="pl-PL" w:eastAsia="pl-PL" w:bidi="ar-SA"/>
    </w:rPr>
  </w:style>
  <w:style w:type="character" w:customStyle="1" w:styleId="ZnakZnak3">
    <w:name w:val="Znak Znak3"/>
    <w:rsid w:val="003576B2"/>
    <w:rPr>
      <w:rFonts w:ascii="Arial" w:hAnsi="Arial"/>
      <w:sz w:val="24"/>
      <w:szCs w:val="24"/>
      <w:lang w:val="pl-PL" w:eastAsia="pl-PL" w:bidi="ar-SA"/>
    </w:rPr>
  </w:style>
  <w:style w:type="paragraph" w:customStyle="1" w:styleId="ZnakZnak">
    <w:name w:val="Znak Znak"/>
    <w:basedOn w:val="Normalny"/>
    <w:rsid w:val="00B95949"/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2303FA"/>
    <w:pPr>
      <w:ind w:left="720"/>
      <w:contextualSpacing/>
    </w:pPr>
  </w:style>
  <w:style w:type="paragraph" w:customStyle="1" w:styleId="Tekstpodstawowy22">
    <w:name w:val="Tekst podstawowy 22"/>
    <w:basedOn w:val="Normalny"/>
    <w:rsid w:val="00667B84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575</Words>
  <Characters>6604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19</cp:revision>
  <cp:lastPrinted>2010-09-28T07:23:00Z</cp:lastPrinted>
  <dcterms:created xsi:type="dcterms:W3CDTF">2016-05-10T05:44:00Z</dcterms:created>
  <dcterms:modified xsi:type="dcterms:W3CDTF">2016-07-14T07:16:00Z</dcterms:modified>
</cp:coreProperties>
</file>